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5809BB" w:rsidTr="005809BB" w14:paraId="500AE66C" w14:textId="77777777">
        <w:tc>
          <w:tcPr>
            <w:tcW w:w="1806" w:type="dxa"/>
          </w:tcPr>
          <w:sdt>
            <w:sdtPr>
              <w:alias w:val="#Nav: /Labels/ItemNoCaption"/>
              <w:tag w:val="#Nav: Warehouse_Entry_Label_CLBTMN/9059849"/>
              <w:id w:val="-1462184871"/>
              <w:placeholder>
                <w:docPart w:val="81599F6603C4419AB76B143E3BE171B5"/>
              </w:placeholder>
              <w:dataBinding w:prefixMappings="xmlns:ns0='urn:microsoft-dynamics-nav/reports/Warehouse_Entry_Label_CLBTMN/9059849/'" w:xpath="/ns0:NavWordReportXmlPart[1]/ns0:Labels[1]/ns0:ItemNoCaption[1]" w:storeItemID="{92E45F7A-C2C7-4B48-ADA1-DE582AC33994}"/>
              <w:text/>
            </w:sdtPr>
            <w:sdtContent>
              <w:p w:rsidR="005809BB" w:rsidP="005809BB" w:rsidRDefault="005809BB" w14:paraId="01180248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500" w:type="dxa"/>
          </w:tcPr>
          <w:p w:rsidR="005809BB" w:rsidP="005809BB" w:rsidRDefault="005809BB" w14:paraId="111C2CC5" w14:textId="77777777">
            <w:sdt>
              <w:sdtPr>
                <w:alias w:val="#Nav: /TempWarehouseEntryLoop/WarrantyDateCaption"/>
                <w:tag w:val="#Nav: Warehouse_Entry_Label_CLBTMN/9059849"/>
                <w:id w:val="840662183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WarrantyDateCaption[1]" w:storeItemID="{92E45F7A-C2C7-4B48-ADA1-DE582AC33994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WarehouseEntryLoop/ExpirationDateCaption"/>
                <w:tag w:val="#Nav: Warehouse_Entry_Label_CLBTMN/9059849"/>
                <w:id w:val="1621874975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ExpirationDateCaption[1]" w:storeItemID="{92E45F7A-C2C7-4B48-ADA1-DE582AC33994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920" w:type="dxa"/>
          </w:tcPr>
          <w:p w:rsidR="005809BB" w:rsidP="005809BB" w:rsidRDefault="005809BB" w14:paraId="00EE4648" w14:textId="77777777">
            <w:sdt>
              <w:sdtPr>
                <w:alias w:val="#Nav: /TempWarehouseEntryLoop/SerialNoCaption"/>
                <w:tag w:val="#Nav: Warehouse_Entry_Label_CLBTMN/9059849"/>
                <w:id w:val="-1984143797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SerialNoCaption[1]" w:storeItemID="{92E45F7A-C2C7-4B48-ADA1-DE582AC33994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WarehouseEntryLoop/LotNoCaption"/>
                <w:tag w:val="#Nav: Warehouse_Entry_Label_CLBTMN/9059849"/>
                <w:id w:val="-2041420997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LotNoCaption[1]" w:storeItemID="{92E45F7A-C2C7-4B48-ADA1-DE582AC33994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5809BB" w:rsidTr="005809BB" w14:paraId="25DAE207" w14:textId="77777777">
        <w:tc>
          <w:tcPr>
            <w:tcW w:w="1806" w:type="dxa"/>
          </w:tcPr>
          <w:sdt>
            <w:sdtPr>
              <w:alias w:val="#Nav: /TempWarehouseEntryLoop/ItemNo"/>
              <w:tag w:val="#Nav: Warehouse_Entry_Label_CLBTMN/9059849"/>
              <w:id w:val="1254088011"/>
              <w:placeholder>
                <w:docPart w:val="81599F6603C4419AB76B143E3BE171B5"/>
              </w:placeholder>
              <w:dataBinding w:prefixMappings="xmlns:ns0='urn:microsoft-dynamics-nav/reports/Warehouse_Entry_Label_CLBTMN/9059849/'" w:xpath="/ns0:NavWordReportXmlPart[1]/ns0:TempWarehouseEntryLoop[1]/ns0:ItemNo[1]" w:storeItemID="{92E45F7A-C2C7-4B48-ADA1-DE582AC33994}"/>
              <w:text/>
            </w:sdtPr>
            <w:sdtContent>
              <w:p w:rsidR="005809BB" w:rsidP="005809BB" w:rsidRDefault="005809BB" w14:paraId="4D36B083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500" w:type="dxa"/>
          </w:tcPr>
          <w:p w:rsidR="005809BB" w:rsidP="005809BB" w:rsidRDefault="005809BB" w14:paraId="461E752B" w14:textId="77777777">
            <w:sdt>
              <w:sdtPr>
                <w:alias w:val="#Nav: /TempWarehouseEntryLoop/WarrantyDate"/>
                <w:tag w:val="#Nav: Warehouse_Entry_Label_CLBTMN/9059849"/>
                <w:id w:val="751628476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WarrantyDate[1]" w:storeItemID="{92E45F7A-C2C7-4B48-ADA1-DE582AC33994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WarehouseEntryLoop/ExpirationDate"/>
                <w:tag w:val="#Nav: Warehouse_Entry_Label_CLBTMN/9059849"/>
                <w:id w:val="901873319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ExpirationDate[1]" w:storeItemID="{92E45F7A-C2C7-4B48-ADA1-DE582AC33994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920" w:type="dxa"/>
          </w:tcPr>
          <w:p w:rsidR="005809BB" w:rsidP="005809BB" w:rsidRDefault="005809BB" w14:paraId="1981DBD3" w14:textId="77777777">
            <w:sdt>
              <w:sdtPr>
                <w:alias w:val="#Nav: /TempWarehouseEntryLoop/SerialNo"/>
                <w:tag w:val="#Nav: Warehouse_Entry_Label_CLBTMN/9059849"/>
                <w:id w:val="-1707397039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SerialNo[1]" w:storeItemID="{92E45F7A-C2C7-4B48-ADA1-DE582AC33994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WarehouseEntryLoop/LotNo"/>
                <w:tag w:val="#Nav: Warehouse_Entry_Label_CLBTMN/9059849"/>
                <w:id w:val="1250777520"/>
                <w:placeholder>
                  <w:docPart w:val="81599F6603C4419AB76B143E3BE171B5"/>
                </w:placeholder>
                <w:dataBinding w:prefixMappings="xmlns:ns0='urn:microsoft-dynamics-nav/reports/Warehouse_Entry_Label_CLBTMN/9059849/'" w:xpath="/ns0:NavWordReportXmlPart[1]/ns0:TempWarehouseEntryLoop[1]/ns0:LotNo[1]" w:storeItemID="{92E45F7A-C2C7-4B48-ADA1-DE582AC33994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5809BB" w:rsidTr="005809BB" w14:paraId="551C2BAD" w14:textId="77777777">
        <w:tc>
          <w:tcPr>
            <w:tcW w:w="1806" w:type="dxa"/>
            <w:tcBorders>
              <w:bottom w:val="single" w:color="auto" w:sz="4" w:space="0"/>
            </w:tcBorders>
          </w:tcPr>
          <w:sdt>
            <w:sdtPr>
              <w:alias w:val="#Nav: /TempWarehouseEntryLoop/PackageNo"/>
              <w:tag w:val="#Nav: Warehouse_Entry_Label_CLBTMN/9059849"/>
              <w:id w:val="-720982232"/>
              <w:placeholder>
                <w:docPart w:val="81599F6603C4419AB76B143E3BE171B5"/>
              </w:placeholder>
              <w:dataBinding w:prefixMappings="xmlns:ns0='urn:microsoft-dynamics-nav/reports/Warehouse_Entry_Label_CLBTMN/9059849/'" w:xpath="/ns0:NavWordReportXmlPart[1]/ns0:TempWarehouseEntryLoop[1]/ns0:PackageNo[1]" w:storeItemID="{92E45F7A-C2C7-4B48-ADA1-DE582AC33994}"/>
              <w:text/>
            </w:sdtPr>
            <w:sdtContent>
              <w:p w:rsidR="005809BB" w:rsidP="005809BB" w:rsidRDefault="005809BB" w14:paraId="591DFF1B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420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WarehouseEntryLoop/Description"/>
              <w:tag w:val="#Nav: Warehouse_Entry_Label_CLBTMN/9059849"/>
              <w:id w:val="438185051"/>
              <w:placeholder>
                <w:docPart w:val="81599F6603C4419AB76B143E3BE171B5"/>
              </w:placeholder>
              <w:dataBinding w:prefixMappings="xmlns:ns0='urn:microsoft-dynamics-nav/reports/Warehouse_Entry_Label_CLBTMN/9059849/'" w:xpath="/ns0:NavWordReportXmlPart[1]/ns0:TempWarehouseEntryLoop[1]/ns0:Description[1]" w:storeItemID="{92E45F7A-C2C7-4B48-ADA1-DE582AC33994}"/>
              <w:text/>
            </w:sdtPr>
            <w:sdtContent>
              <w:p w:rsidR="005809BB" w:rsidP="005809BB" w:rsidRDefault="005809BB" w14:paraId="6ED0A378" w14:textId="77777777">
                <w:r>
                  <w:t>Description</w:t>
                </w:r>
              </w:p>
            </w:sdtContent>
          </w:sdt>
        </w:tc>
      </w:tr>
      <w:tr w:rsidR="005809BB" w:rsidTr="005809BB" w14:paraId="3C3BD653" w14:textId="77777777">
        <w:tc>
          <w:tcPr>
            <w:tcW w:w="6226" w:type="dxa"/>
            <w:gridSpan w:val="3"/>
            <w:tcBorders>
              <w:bottom w:val="nil"/>
            </w:tcBorders>
          </w:tcPr>
          <w:p w:rsidR="005809BB" w:rsidP="005809BB" w:rsidRDefault="005809BB" w14:paraId="34C47A11" w14:textId="77777777"/>
          <w:p w:rsidR="005809BB" w:rsidP="005809BB" w:rsidRDefault="005809BB" w14:paraId="708BBF6E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WarehouseEntryLoop/BarcodeCode39_1"/>
                <w:tag w:val="#Nav: Warehouse_Entry_Label_CLBTMN/9059849"/>
                <w:id w:val="543180260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Code39_1[1]" w:storeItemID="{92E45F7A-C2C7-4B48-ADA1-DE582AC3399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EntryLoop/BarcodeCodabar_1"/>
                <w:tag w:val="#Nav: Warehouse_Entry_Label_CLBTMN/9059849"/>
                <w:id w:val="-1916927245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Codabar_1[1]" w:storeItemID="{92E45F7A-C2C7-4B48-ADA1-DE582AC33994}"/>
                <w:text/>
              </w:sdtPr>
              <w:sdtContent>
                <w:r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WarehouseEntryLoop/BarcodeCode128_1"/>
                <w:tag w:val="#Nav: Warehouse_Entry_Label_CLBTMN/9059849"/>
                <w:id w:val="1248154078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Code128_1[1]" w:storeItemID="{92E45F7A-C2C7-4B48-ADA1-DE582AC33994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EntryLoop/BarcodeCode93_1"/>
                <w:tag w:val="#Nav: Warehouse_Entry_Label_CLBTMN/9059849"/>
                <w:id w:val="-1108043215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Code93_1[1]" w:storeItemID="{92E45F7A-C2C7-4B48-ADA1-DE582AC33994}"/>
                <w:text/>
              </w:sdtPr>
              <w:sdtContent>
                <w:r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EntryLoop/BarcodeInterleaved2of5_1"/>
                <w:tag w:val="#Nav: Warehouse_Entry_Label_CLBTMN/9059849"/>
                <w:id w:val="827243942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Interleaved2of5_1[1]" w:storeItemID="{92E45F7A-C2C7-4B48-ADA1-DE582AC33994}"/>
                <w:text/>
              </w:sdtPr>
              <w:sdtContent>
                <w:r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WarehouseEntryLoop/BarcodeMSI_1"/>
                <w:tag w:val="#Nav: Warehouse_Entry_Label_CLBTMN/9059849"/>
                <w:id w:val="1242289846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MSI_1[1]" w:storeItemID="{92E45F7A-C2C7-4B48-ADA1-DE582AC33994}"/>
                <w:text/>
              </w:sdtPr>
              <w:sdtContent>
                <w:r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EntryLoop/BarcodePostnet_1"/>
                <w:tag w:val="#Nav: Warehouse_Entry_Label_CLBTMN/9059849"/>
                <w:id w:val="-1822039938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Postnet_1[1]" w:storeItemID="{92E45F7A-C2C7-4B48-ADA1-DE582AC33994}"/>
                <w:text/>
              </w:sdtPr>
              <w:sdtContent>
                <w:r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EntryLoop/BarcodeUPCEAN_1"/>
                <w:tag w:val="#Nav: Warehouse_Entry_Label_CLBTMN/9059849"/>
                <w:id w:val="325258654"/>
                <w:placeholder>
                  <w:docPart w:val="12FCE72930434EACB61F99F7A91111F3"/>
                </w:placeholder>
                <w:dataBinding w:prefixMappings="xmlns:ns0='urn:microsoft-dynamics-nav/reports/Warehouse_Entry_Label_CLBTMN/9059849/'" w:xpath="/ns0:NavWordReportXmlPart[1]/ns0:TempWarehouseEntryLoop[1]/ns0:BarcodeUPCEAN_1[1]" w:storeItemID="{92E45F7A-C2C7-4B48-ADA1-DE582AC33994}"/>
                <w:text/>
              </w:sdtPr>
              <w:sdtContent>
                <w:r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5809BB" w:rsidTr="005809BB" w14:paraId="1A68D963" w14:textId="77777777">
        <w:tc>
          <w:tcPr>
            <w:tcW w:w="6226" w:type="dxa"/>
            <w:gridSpan w:val="3"/>
            <w:tcBorders>
              <w:top w:val="nil"/>
            </w:tcBorders>
          </w:tcPr>
          <w:sdt>
            <w:sdtPr>
              <w:rPr>
                <w:sz w:val="18"/>
                <w:szCs w:val="18"/>
              </w:rPr>
              <w:alias w:val="#Nav: /TempWarehouseEntryLoop/HumanReadableBarcode_1"/>
              <w:tag w:val="#Nav: Warehouse_Entry_Label_CLBTMN/9059849"/>
              <w:id w:val="-570431041"/>
              <w:placeholder>
                <w:docPart w:val="81599F6603C4419AB76B143E3BE171B5"/>
              </w:placeholder>
              <w:dataBinding w:prefixMappings="xmlns:ns0='urn:microsoft-dynamics-nav/reports/Warehouse_Entry_Label_CLBTMN/9059849/'" w:xpath="/ns0:NavWordReportXmlPart[1]/ns0:TempWarehouseEntryLoop[1]/ns0:HumanReadableBarcode_1[1]" w:storeItemID="{92E45F7A-C2C7-4B48-ADA1-DE582AC33994}"/>
              <w:text/>
            </w:sdtPr>
            <w:sdtContent>
              <w:p w:rsidR="005809BB" w:rsidP="00AE32DF" w:rsidRDefault="005809BB" w14:paraId="5E99EF43" w14:textId="77777777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4235A2" w:rsidR="005809BB" w:rsidP="005809BB" w:rsidRDefault="005809BB" w14:paraId="527CD79F" w14:textId="77777777">
            <w:pPr>
              <w:rPr>
                <w:sz w:val="18"/>
                <w:szCs w:val="18"/>
              </w:rPr>
            </w:pPr>
          </w:p>
        </w:tc>
      </w:tr>
    </w:tbl>
    <w:p w:rsidR="005809BB" w:rsidP="005809BB" w:rsidRDefault="005809BB" w14:paraId="6D57285E" w14:textId="77777777"/>
    <w:sectPr w:rsidR="005809BB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2422C1"/>
    <w:rsid w:val="003F2B84"/>
    <w:rsid w:val="00406061"/>
    <w:rsid w:val="004235A2"/>
    <w:rsid w:val="004F548F"/>
    <w:rsid w:val="00501A49"/>
    <w:rsid w:val="005809BB"/>
    <w:rsid w:val="005E4277"/>
    <w:rsid w:val="00614C26"/>
    <w:rsid w:val="00665FD3"/>
    <w:rsid w:val="006B2458"/>
    <w:rsid w:val="007D6E39"/>
    <w:rsid w:val="0087436C"/>
    <w:rsid w:val="008A2ED4"/>
    <w:rsid w:val="00943041"/>
    <w:rsid w:val="00AE32DF"/>
    <w:rsid w:val="00B15376"/>
    <w:rsid w:val="00BE282B"/>
    <w:rsid w:val="00EE25AF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1599F6603C4419AB76B143E3BE17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9780A-29B5-4753-B081-20F818F0DF2A}"/>
      </w:docPartPr>
      <w:docPartBody>
        <w:p w:rsidR="00000000" w:rsidRDefault="002C0492" w:rsidP="002C0492">
          <w:pPr>
            <w:pStyle w:val="81599F6603C4419AB76B143E3BE171B5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FCE72930434EACB61F99F7A9111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8D271-5897-4E0C-92BF-59F35318C698}"/>
      </w:docPartPr>
      <w:docPartBody>
        <w:p w:rsidR="00000000" w:rsidRDefault="002C0492" w:rsidP="002C0492">
          <w:pPr>
            <w:pStyle w:val="12FCE72930434EACB61F99F7A91111F3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2C0492"/>
    <w:rsid w:val="003125CC"/>
    <w:rsid w:val="003B0017"/>
    <w:rsid w:val="00437B1D"/>
    <w:rsid w:val="00650015"/>
    <w:rsid w:val="00691AAA"/>
    <w:rsid w:val="006B2458"/>
    <w:rsid w:val="00707855"/>
    <w:rsid w:val="00737895"/>
    <w:rsid w:val="007D1450"/>
    <w:rsid w:val="007E4EBD"/>
    <w:rsid w:val="00886D2C"/>
    <w:rsid w:val="0089142E"/>
    <w:rsid w:val="008A2ED4"/>
    <w:rsid w:val="008C31C8"/>
    <w:rsid w:val="00946E28"/>
    <w:rsid w:val="009A51B4"/>
    <w:rsid w:val="00B15376"/>
    <w:rsid w:val="00BE282B"/>
    <w:rsid w:val="00C07CDB"/>
    <w:rsid w:val="00C84D42"/>
    <w:rsid w:val="00D17401"/>
    <w:rsid w:val="00E00CA8"/>
    <w:rsid w:val="00E536AD"/>
    <w:rsid w:val="00EE6475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0492"/>
    <w:rPr>
      <w:color w:val="666666"/>
    </w:rPr>
  </w:style>
  <w:style w:type="paragraph" w:customStyle="1" w:styleId="02D6542862994AB5A325F2FEB66777C5">
    <w:name w:val="02D6542862994AB5A325F2FEB66777C5"/>
    <w:rsid w:val="008C31C8"/>
  </w:style>
  <w:style w:type="paragraph" w:customStyle="1" w:styleId="9E25C4319D9C4FA8B40F66DBCBC31D1E">
    <w:name w:val="9E25C4319D9C4FA8B40F66DBCBC31D1E"/>
    <w:rsid w:val="008C31C8"/>
  </w:style>
  <w:style w:type="paragraph" w:customStyle="1" w:styleId="81599F6603C4419AB76B143E3BE171B5">
    <w:name w:val="81599F6603C4419AB76B143E3BE171B5"/>
    <w:rsid w:val="002C0492"/>
  </w:style>
  <w:style w:type="paragraph" w:customStyle="1" w:styleId="12FCE72930434EACB61F99F7A91111F3">
    <w:name w:val="12FCE72930434EACB61F99F7A91111F3"/>
    <w:rsid w:val="002C04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W a r e h o u s e _ E n t r y _ L a b e l _ C L B T M N / 9 0 5 9 8 4 9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W a r e h o u s e E n t r y >  
         < W a r e h o u s e E n t r y N o > W a r e h o u s e E n t r y N o < / W a r e h o u s e E n t r y N o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W a r e h o u s e E n t r y >  
     < T e m p W a r e h o u s e E n t r y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W a r e h o u s e E n t r y N o > T e m p W a r e h o u s e E n t r y N o < / T e m p W a r e h o u s e E n t r y N o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W a r e h o u s e E n t r y L o o p >  
 < / N a v W o r d R e p o r t X m l P a r t > 
</file>

<file path=customXml/itemProps1.xml><?xml version="1.0" encoding="utf-8"?>
<ds:datastoreItem xmlns:ds="http://schemas.openxmlformats.org/officeDocument/2006/customXml" ds:itemID="{92E45F7A-C2C7-4B48-ADA1-DE582AC33994}">
  <ds:schemaRefs>
    <ds:schemaRef ds:uri="urn:microsoft-dynamics-nav/reports/Warehouse_Entry_Label_CLBTMN/9059849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22</cp:revision>
  <dcterms:created xsi:type="dcterms:W3CDTF">2024-05-01T17:28:00Z</dcterms:created>
  <dcterms:modified xsi:type="dcterms:W3CDTF">2024-07-22T14:09:00Z</dcterms:modified>
</cp:coreProperties>
</file>